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B2" w:rsidRPr="001D10BD" w:rsidRDefault="00527CB2" w:rsidP="00527CB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527CB2" w:rsidRPr="001D10BD" w:rsidRDefault="00527CB2" w:rsidP="00527CB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527CB2" w:rsidRPr="001D10BD" w:rsidRDefault="00527CB2" w:rsidP="00527CB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527CB2" w:rsidRPr="001D10BD" w:rsidRDefault="00527CB2" w:rsidP="00527CB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527CB2" w:rsidRPr="001D10BD" w:rsidRDefault="00527CB2" w:rsidP="00527CB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527CB2" w:rsidRPr="001D10BD" w:rsidRDefault="00527CB2" w:rsidP="00527CB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proofErr w:type="gramStart"/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</w:t>
      </w:r>
      <w:proofErr w:type="gramEnd"/>
      <w:r w:rsidRPr="001D10B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Е Ш Е Н И Е</w:t>
      </w:r>
    </w:p>
    <w:p w:rsidR="00527CB2" w:rsidRPr="001D10BD" w:rsidRDefault="00527CB2" w:rsidP="00527CB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527CB2" w:rsidRPr="0023002E" w:rsidRDefault="00527CB2" w:rsidP="00527CB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3002E">
        <w:rPr>
          <w:rFonts w:ascii="Arial" w:eastAsia="Times New Roman" w:hAnsi="Arial" w:cs="Arial"/>
          <w:sz w:val="24"/>
          <w:szCs w:val="24"/>
          <w:lang w:eastAsia="ar-SA"/>
        </w:rPr>
        <w:t xml:space="preserve">от «23» </w:t>
      </w:r>
      <w:r w:rsidR="0023002E" w:rsidRPr="0023002E">
        <w:rPr>
          <w:rFonts w:ascii="Arial" w:eastAsia="Times New Roman" w:hAnsi="Arial" w:cs="Arial"/>
          <w:sz w:val="24"/>
          <w:szCs w:val="24"/>
          <w:lang w:eastAsia="ar-SA"/>
        </w:rPr>
        <w:t>ноября</w:t>
      </w:r>
      <w:r w:rsidRPr="0023002E">
        <w:rPr>
          <w:rFonts w:ascii="Arial" w:eastAsia="Times New Roman" w:hAnsi="Arial" w:cs="Arial"/>
          <w:sz w:val="24"/>
          <w:szCs w:val="24"/>
          <w:lang w:eastAsia="ar-SA"/>
        </w:rPr>
        <w:t xml:space="preserve"> 2023 г. № 1</w:t>
      </w:r>
      <w:r w:rsidR="0023002E" w:rsidRPr="0023002E">
        <w:rPr>
          <w:rFonts w:ascii="Arial" w:eastAsia="Times New Roman" w:hAnsi="Arial" w:cs="Arial"/>
          <w:sz w:val="24"/>
          <w:szCs w:val="24"/>
          <w:lang w:eastAsia="ar-SA"/>
        </w:rPr>
        <w:t>63</w:t>
      </w:r>
    </w:p>
    <w:p w:rsidR="00527CB2" w:rsidRPr="001D10BD" w:rsidRDefault="00527CB2" w:rsidP="00527CB2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527CB2" w:rsidRPr="001D10BD" w:rsidRDefault="00527CB2" w:rsidP="00527CB2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</w:t>
      </w:r>
      <w:r w:rsidR="0069134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сельского поселения от 15.02.</w:t>
      </w: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2022 г. № 6</w:t>
      </w:r>
      <w:r w:rsidR="00A03DA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A03DA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proofErr w:type="gramStart"/>
      <w:r w:rsidR="00A03DAD">
        <w:rPr>
          <w:rFonts w:ascii="Arial" w:hAnsi="Arial" w:cs="Arial"/>
          <w:b/>
          <w:bCs/>
          <w:color w:val="000000"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="00A03DAD">
        <w:rPr>
          <w:rFonts w:ascii="Arial" w:hAnsi="Arial" w:cs="Arial"/>
          <w:b/>
          <w:bCs/>
          <w:color w:val="000000"/>
          <w:sz w:val="32"/>
          <w:szCs w:val="32"/>
        </w:rPr>
        <w:t xml:space="preserve"> при осуществлении муниципального контроля на автомобильном транспорте и в дорожном хозяйстве в границах Калачеевского сельского поселения</w:t>
      </w:r>
      <w:r w:rsidRPr="001D10B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» </w:t>
      </w:r>
    </w:p>
    <w:p w:rsidR="00527CB2" w:rsidRPr="001D10BD" w:rsidRDefault="00527CB2" w:rsidP="00527CB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Калачеевского сельского поселения в соответствие действующему законодательству,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1D10BD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1D10BD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527CB2" w:rsidRPr="001D10BD" w:rsidRDefault="00527CB2" w:rsidP="00527CB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 Внести в решение Совета народных депутатов Калачеевского сельского поселения от 15</w:t>
      </w:r>
      <w:r w:rsidR="006913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.02.</w:t>
      </w:r>
      <w:bookmarkStart w:id="0" w:name="_GoBack"/>
      <w:bookmarkEnd w:id="0"/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2022 г. № 6</w:t>
      </w:r>
      <w:r w:rsidR="00A03DA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A03DAD" w:rsidRPr="00A03DA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</w:t>
      </w:r>
      <w:proofErr w:type="gramStart"/>
      <w:r w:rsidR="00A03DAD" w:rsidRPr="00A03DA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="00A03DAD" w:rsidRPr="00A03DA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при осуществлении муниципального контроля на автомобильном транспорте и в дорожном хозяйстве в границах Калачеевского сельского поселения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590F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редакции решения от 23.08.2023 г. № 149 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следующие изменения и дополнения:</w:t>
      </w:r>
    </w:p>
    <w:p w:rsidR="00527CB2" w:rsidRPr="001D10BD" w:rsidRDefault="00527CB2" w:rsidP="00527CB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1.1. Приложение к решению «</w:t>
      </w:r>
      <w:r w:rsidR="00790DAF" w:rsidRPr="00790DA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Калачеевского сельского поселения</w:t>
      </w:r>
      <w:r w:rsidRPr="001D10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 изложить в новой редакции согласно приложению к настоящему решению.</w:t>
      </w:r>
    </w:p>
    <w:p w:rsidR="00527CB2" w:rsidRPr="001D10BD" w:rsidRDefault="00527CB2" w:rsidP="00527CB2">
      <w:pPr>
        <w:spacing w:after="0" w:line="259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Pr="001D10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7CB2" w:rsidRPr="001D10BD" w:rsidRDefault="00527CB2" w:rsidP="00527CB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</w:t>
      </w:r>
      <w:proofErr w:type="gramStart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настоящего решения оставляю за собой.</w:t>
      </w:r>
    </w:p>
    <w:p w:rsidR="00527CB2" w:rsidRPr="001D10BD" w:rsidRDefault="00527CB2" w:rsidP="00527CB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27CB2" w:rsidRPr="001D10BD" w:rsidRDefault="00527CB2" w:rsidP="00527CB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527CB2" w:rsidRPr="001D10BD" w:rsidSect="007E1750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Калачеевского </w:t>
      </w:r>
      <w:proofErr w:type="gramStart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Pr="001D10B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                                               С.В. Перцев</w:t>
      </w:r>
    </w:p>
    <w:p w:rsidR="00527CB2" w:rsidRPr="001D10BD" w:rsidRDefault="00527CB2" w:rsidP="00527CB2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527CB2" w:rsidRPr="00590F54" w:rsidRDefault="00527CB2" w:rsidP="00527CB2">
      <w:pPr>
        <w:spacing w:after="0" w:line="240" w:lineRule="auto"/>
        <w:ind w:left="5103"/>
        <w:jc w:val="right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1D10BD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Калачеевского сельского поселения от </w:t>
      </w:r>
      <w:r w:rsidRPr="0023002E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="0023002E" w:rsidRPr="0023002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23002E">
        <w:rPr>
          <w:rFonts w:ascii="Arial" w:eastAsia="Times New Roman" w:hAnsi="Arial" w:cs="Arial"/>
          <w:sz w:val="24"/>
          <w:szCs w:val="24"/>
          <w:lang w:eastAsia="ru-RU"/>
        </w:rPr>
        <w:t xml:space="preserve"> 2023 года № 1</w:t>
      </w:r>
      <w:r w:rsidR="0023002E" w:rsidRPr="0023002E">
        <w:rPr>
          <w:rFonts w:ascii="Arial" w:eastAsia="Times New Roman" w:hAnsi="Arial" w:cs="Arial"/>
          <w:sz w:val="24"/>
          <w:szCs w:val="24"/>
          <w:lang w:eastAsia="ru-RU"/>
        </w:rPr>
        <w:t>63</w:t>
      </w:r>
    </w:p>
    <w:p w:rsidR="00790DAF" w:rsidRDefault="00790DAF" w:rsidP="00527CB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0DAF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Калачеевского сельского поселения</w:t>
      </w:r>
    </w:p>
    <w:p w:rsidR="00527CB2" w:rsidRPr="001A3CF7" w:rsidRDefault="00527CB2" w:rsidP="00527CB2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A3CF7">
        <w:rPr>
          <w:rFonts w:ascii="Arial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="00790DAF" w:rsidRPr="00790DAF">
        <w:rPr>
          <w:rFonts w:ascii="Arial" w:hAnsi="Arial" w:cs="Arial"/>
          <w:iCs/>
          <w:sz w:val="24"/>
          <w:szCs w:val="24"/>
        </w:rPr>
        <w:t xml:space="preserve">на автомобильном транспорте и в дорожном хозяйстве в границах Калачеевского сельского поселения </w:t>
      </w:r>
      <w:r w:rsidRPr="001A3CF7">
        <w:rPr>
          <w:rFonts w:ascii="Arial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590F54" w:rsidRPr="00590F54" w:rsidRDefault="00590F54" w:rsidP="00590F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F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590F54" w:rsidRPr="00590F54" w:rsidRDefault="00590F54" w:rsidP="00590F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0F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A65F6" w:rsidRDefault="00DA65F6" w:rsidP="00590F54">
      <w:pPr>
        <w:shd w:val="clear" w:color="auto" w:fill="FFFFFF"/>
        <w:spacing w:after="0" w:line="240" w:lineRule="auto"/>
        <w:ind w:firstLine="709"/>
        <w:jc w:val="both"/>
      </w:pPr>
    </w:p>
    <w:sectPr w:rsidR="00DA65F6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48" w:rsidRDefault="00A44148">
      <w:pPr>
        <w:spacing w:after="0" w:line="240" w:lineRule="auto"/>
      </w:pPr>
      <w:r>
        <w:separator/>
      </w:r>
    </w:p>
  </w:endnote>
  <w:endnote w:type="continuationSeparator" w:id="0">
    <w:p w:rsidR="00A44148" w:rsidRDefault="00A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48" w:rsidRDefault="00A44148">
      <w:pPr>
        <w:spacing w:after="0" w:line="240" w:lineRule="auto"/>
      </w:pPr>
      <w:r>
        <w:separator/>
      </w:r>
    </w:p>
  </w:footnote>
  <w:footnote w:type="continuationSeparator" w:id="0">
    <w:p w:rsidR="00A44148" w:rsidRDefault="00A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A44148">
    <w:pPr>
      <w:pStyle w:val="1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A"/>
    <w:rsid w:val="00001609"/>
    <w:rsid w:val="00004BD6"/>
    <w:rsid w:val="00006B23"/>
    <w:rsid w:val="000072CC"/>
    <w:rsid w:val="00010C7D"/>
    <w:rsid w:val="00011493"/>
    <w:rsid w:val="00012618"/>
    <w:rsid w:val="000146D1"/>
    <w:rsid w:val="000148FE"/>
    <w:rsid w:val="00015303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66B8"/>
    <w:rsid w:val="000A7255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32F9"/>
    <w:rsid w:val="001343D9"/>
    <w:rsid w:val="00143977"/>
    <w:rsid w:val="00163226"/>
    <w:rsid w:val="0016326C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02E"/>
    <w:rsid w:val="00230C4A"/>
    <w:rsid w:val="00230E8C"/>
    <w:rsid w:val="002316F1"/>
    <w:rsid w:val="002327FE"/>
    <w:rsid w:val="00232EE5"/>
    <w:rsid w:val="00235E45"/>
    <w:rsid w:val="0024384C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2A59"/>
    <w:rsid w:val="003548C2"/>
    <w:rsid w:val="00356380"/>
    <w:rsid w:val="003615F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2EBE"/>
    <w:rsid w:val="004068E8"/>
    <w:rsid w:val="00410F06"/>
    <w:rsid w:val="00413224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27CB2"/>
    <w:rsid w:val="00534980"/>
    <w:rsid w:val="00535468"/>
    <w:rsid w:val="00542AC2"/>
    <w:rsid w:val="0055167D"/>
    <w:rsid w:val="00552B83"/>
    <w:rsid w:val="0055309C"/>
    <w:rsid w:val="005561CB"/>
    <w:rsid w:val="00556A7C"/>
    <w:rsid w:val="005605FC"/>
    <w:rsid w:val="00562A16"/>
    <w:rsid w:val="00563C84"/>
    <w:rsid w:val="00567EEE"/>
    <w:rsid w:val="00571939"/>
    <w:rsid w:val="0058296D"/>
    <w:rsid w:val="00583918"/>
    <w:rsid w:val="00584B90"/>
    <w:rsid w:val="00584D75"/>
    <w:rsid w:val="00590F54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6888"/>
    <w:rsid w:val="005E21C3"/>
    <w:rsid w:val="005F533F"/>
    <w:rsid w:val="005F6DCF"/>
    <w:rsid w:val="005F7879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242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348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0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F2B5B"/>
    <w:rsid w:val="009F3770"/>
    <w:rsid w:val="009F5185"/>
    <w:rsid w:val="009F6728"/>
    <w:rsid w:val="00A026F8"/>
    <w:rsid w:val="00A03DAD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4148"/>
    <w:rsid w:val="00A4550F"/>
    <w:rsid w:val="00A54160"/>
    <w:rsid w:val="00A60A23"/>
    <w:rsid w:val="00A64ACA"/>
    <w:rsid w:val="00A662E0"/>
    <w:rsid w:val="00A6635C"/>
    <w:rsid w:val="00A728A8"/>
    <w:rsid w:val="00A76A9C"/>
    <w:rsid w:val="00A9073E"/>
    <w:rsid w:val="00A91F59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05F8A"/>
    <w:rsid w:val="00B10DB0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23E7"/>
    <w:rsid w:val="00BE3FCD"/>
    <w:rsid w:val="00BF2400"/>
    <w:rsid w:val="00C0128A"/>
    <w:rsid w:val="00C014DD"/>
    <w:rsid w:val="00C06687"/>
    <w:rsid w:val="00C131B8"/>
    <w:rsid w:val="00C233EF"/>
    <w:rsid w:val="00C27285"/>
    <w:rsid w:val="00C27AD9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6F74"/>
    <w:rsid w:val="00D67281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11C1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52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527CB2"/>
  </w:style>
  <w:style w:type="paragraph" w:styleId="a3">
    <w:name w:val="header"/>
    <w:basedOn w:val="a"/>
    <w:link w:val="10"/>
    <w:uiPriority w:val="99"/>
    <w:semiHidden/>
    <w:unhideWhenUsed/>
    <w:rsid w:val="0052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527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semiHidden/>
    <w:unhideWhenUsed/>
    <w:rsid w:val="0052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semiHidden/>
    <w:rsid w:val="00527CB2"/>
  </w:style>
  <w:style w:type="paragraph" w:styleId="a3">
    <w:name w:val="header"/>
    <w:basedOn w:val="a"/>
    <w:link w:val="10"/>
    <w:uiPriority w:val="99"/>
    <w:semiHidden/>
    <w:unhideWhenUsed/>
    <w:rsid w:val="0052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52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2023-11-16T07:05:00Z</cp:lastPrinted>
  <dcterms:created xsi:type="dcterms:W3CDTF">2023-11-14T11:27:00Z</dcterms:created>
  <dcterms:modified xsi:type="dcterms:W3CDTF">2023-11-16T07:06:00Z</dcterms:modified>
</cp:coreProperties>
</file>